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8C7" w:rsidRPr="00C21825" w:rsidRDefault="004A38C7" w:rsidP="00C21825">
      <w:pPr>
        <w:shd w:val="clear" w:color="auto" w:fill="FFFFFF"/>
        <w:spacing w:before="157" w:after="47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>Конспект открытого логопедического занятия с учениками 2 класса «П</w:t>
      </w:r>
      <w:r w:rsidR="00BD3A6F" w:rsidRPr="00C21825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 xml:space="preserve">редлоги — </w:t>
      </w:r>
      <w:proofErr w:type="gramStart"/>
      <w:r w:rsidR="00BD3A6F" w:rsidRPr="00C21825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>в</w:t>
      </w:r>
      <w:proofErr w:type="gramEnd"/>
      <w:r w:rsidR="00BD3A6F" w:rsidRPr="00C21825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>, на, под, над</w:t>
      </w:r>
      <w:r w:rsidRPr="00C21825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>.»</w:t>
      </w: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Тема</w:t>
      </w:r>
      <w:r w:rsidRPr="00C2182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C218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C21825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 xml:space="preserve">Предлоги - </w:t>
      </w:r>
      <w:proofErr w:type="gramStart"/>
      <w:r w:rsidRPr="00C21825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в</w:t>
      </w:r>
      <w:proofErr w:type="gramEnd"/>
      <w:r w:rsidR="00BD3A6F" w:rsidRPr="00C218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, </w:t>
      </w:r>
      <w:r w:rsidR="00BD3A6F" w:rsidRPr="00C2182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на, под, над</w:t>
      </w:r>
      <w:r w:rsidRPr="00C218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.»</w:t>
      </w: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Выполнила</w:t>
      </w:r>
      <w:r w:rsidRPr="00C2182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учитель-логопед</w:t>
      </w:r>
      <w:r w:rsid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Максимцова В.А.</w:t>
      </w: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Цели</w:t>
      </w:r>
      <w:r w:rsidRPr="00C2182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Совершенствование лексико-грамматического строя речи;</w:t>
      </w: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- Сформировать </w:t>
      </w:r>
      <w:r w:rsidRPr="00C2182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представление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 о смысловом значении </w:t>
      </w:r>
      <w:r w:rsidRPr="00C2182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предлогов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C2182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предлог как отдельное слово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, навык </w:t>
      </w:r>
      <w:r w:rsidRPr="00C2182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предложного управления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C2182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4A38C7" w:rsidRPr="00C21825" w:rsidRDefault="004A38C7" w:rsidP="00C21825">
      <w:pPr>
        <w:spacing w:after="0" w:line="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1. Уточнить пространственные отношения, выраженные </w:t>
      </w:r>
      <w:r w:rsidRPr="00C2182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предлогами</w:t>
      </w:r>
      <w:proofErr w:type="gramStart"/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В</w:t>
      </w:r>
      <w:proofErr w:type="gramEnd"/>
      <w:r w:rsidR="00BD3A6F"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r w:rsidR="00BD3A6F" w:rsidRPr="00C2182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НА, ПОД, НАД</w:t>
      </w:r>
      <w:r w:rsidRPr="00C2182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</w:t>
      </w:r>
    </w:p>
    <w:p w:rsidR="004A38C7" w:rsidRPr="00C21825" w:rsidRDefault="004A38C7" w:rsidP="00C21825">
      <w:pPr>
        <w:spacing w:after="0" w:line="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2. Работать над правильным употреблением </w:t>
      </w:r>
      <w:r w:rsidRPr="00C2182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предлогов в устной речи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A38C7" w:rsidRPr="00C21825" w:rsidRDefault="004A38C7" w:rsidP="00C21825">
      <w:pPr>
        <w:spacing w:after="0" w:line="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3. Сформировать умение правильно членить </w:t>
      </w:r>
      <w:r w:rsidRPr="00C2182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предложения на отдельные слова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A38C7" w:rsidRPr="00C21825" w:rsidRDefault="004A38C7" w:rsidP="00C21825">
      <w:pPr>
        <w:spacing w:after="0" w:line="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4. Подводить к практическому усвоению правильного написания </w:t>
      </w:r>
      <w:r w:rsidRPr="00C2182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предлогов со словами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A38C7" w:rsidRPr="00C21825" w:rsidRDefault="004A38C7" w:rsidP="00C21825">
      <w:pPr>
        <w:spacing w:after="0" w:line="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5. Развитие слухового внимания и памяти.</w:t>
      </w:r>
    </w:p>
    <w:p w:rsidR="004A38C7" w:rsidRPr="00C21825" w:rsidRDefault="004A38C7" w:rsidP="00C21825">
      <w:pPr>
        <w:spacing w:after="0" w:line="0" w:lineRule="atLeast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6. Устранение и </w:t>
      </w:r>
      <w:r w:rsidRPr="00C2182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предупреждение ошибок на письме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при 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написании </w:t>
      </w:r>
      <w:r w:rsidRPr="00C2182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предлогов со словами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Оборудование</w:t>
      </w:r>
      <w:r w:rsidRPr="00C2182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Схемы </w:t>
      </w:r>
      <w:r w:rsidRPr="00C2182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предлогов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, карточки для фронтальной работы.</w:t>
      </w:r>
    </w:p>
    <w:p w:rsidR="00E22A00" w:rsidRDefault="00E22A00" w:rsidP="00C2182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</w:pPr>
    </w:p>
    <w:p w:rsidR="004A38C7" w:rsidRDefault="004A38C7" w:rsidP="00C2182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</w:pPr>
      <w:r w:rsidRPr="00C21825"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  <w:t>План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  <w:t>занятия</w:t>
      </w:r>
    </w:p>
    <w:p w:rsidR="00E22A00" w:rsidRPr="00C21825" w:rsidRDefault="00E22A00" w:rsidP="00C2182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</w:pPr>
    </w:p>
    <w:p w:rsidR="00912D3C" w:rsidRDefault="004A38C7" w:rsidP="00912D3C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C21825">
        <w:rPr>
          <w:color w:val="111111"/>
          <w:sz w:val="28"/>
          <w:szCs w:val="28"/>
        </w:rPr>
        <w:t>- Здравствуйте ребята!</w:t>
      </w:r>
      <w:r w:rsidR="00912D3C">
        <w:rPr>
          <w:rStyle w:val="c2"/>
          <w:color w:val="000000"/>
          <w:sz w:val="28"/>
          <w:szCs w:val="28"/>
        </w:rPr>
        <w:t xml:space="preserve"> Вот и прозвенел звонок,</w:t>
      </w:r>
    </w:p>
    <w:p w:rsidR="00912D3C" w:rsidRDefault="00912D3C" w:rsidP="00912D3C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Нужно нам начать урок.</w:t>
      </w:r>
    </w:p>
    <w:p w:rsidR="00912D3C" w:rsidRDefault="00912D3C" w:rsidP="00912D3C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Встаньте прямо, подтянитесь</w:t>
      </w:r>
    </w:p>
    <w:p w:rsidR="004A38C7" w:rsidRDefault="00912D3C" w:rsidP="00912D3C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И друг другу улыбнитесь</w:t>
      </w:r>
      <w:r w:rsidR="00C21825">
        <w:rPr>
          <w:rStyle w:val="c2"/>
          <w:color w:val="000000"/>
          <w:sz w:val="28"/>
          <w:szCs w:val="28"/>
        </w:rPr>
        <w:t>.</w:t>
      </w:r>
    </w:p>
    <w:p w:rsidR="00912D3C" w:rsidRDefault="00912D3C" w:rsidP="00912D3C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А теперь садитесь!</w:t>
      </w:r>
    </w:p>
    <w:p w:rsidR="00912D3C" w:rsidRPr="00912D3C" w:rsidRDefault="00912D3C" w:rsidP="00912D3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- Проверим готовность к уроку. </w:t>
      </w:r>
      <w:r w:rsidR="00E22A00">
        <w:rPr>
          <w:rStyle w:val="c2"/>
          <w:color w:val="000000"/>
          <w:sz w:val="28"/>
          <w:szCs w:val="28"/>
        </w:rPr>
        <w:t>У всех ли на парте тетрадка, карандаш и ручка.</w:t>
      </w:r>
    </w:p>
    <w:p w:rsidR="004A38C7" w:rsidRPr="00C21825" w:rsidRDefault="004A38C7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I. - </w:t>
      </w:r>
      <w:r w:rsidRPr="00E22A0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Артикуляционная гимнастика</w:t>
      </w:r>
      <w:r w:rsidR="00E22A00">
        <w:rPr>
          <w:rFonts w:ascii="Times New Roman" w:eastAsia="Times New Roman" w:hAnsi="Times New Roman" w:cs="Times New Roman"/>
          <w:color w:val="111111"/>
          <w:sz w:val="28"/>
          <w:szCs w:val="28"/>
        </w:rPr>
        <w:t>. Внимание на доску (Слайды 1-5</w:t>
      </w:r>
      <w:proofErr w:type="gramStart"/>
      <w:r w:rsidR="00E22A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)</w:t>
      </w:r>
      <w:proofErr w:type="gramEnd"/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Упражнение </w:t>
      </w:r>
      <w:r w:rsidRPr="00C218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«Иголочка»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C218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«Трубочка-улыбка»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C218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«Часики»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C218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«Горка»</w:t>
      </w:r>
    </w:p>
    <w:p w:rsidR="00E22A00" w:rsidRDefault="00E22A00" w:rsidP="00E22A00">
      <w:pPr>
        <w:pStyle w:val="c5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E22A00" w:rsidRDefault="004A38C7" w:rsidP="00E22A00">
      <w:pPr>
        <w:pStyle w:val="c5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u w:val="single"/>
        </w:rPr>
      </w:pPr>
      <w:r w:rsidRPr="00E22A00">
        <w:rPr>
          <w:b/>
          <w:color w:val="111111"/>
          <w:sz w:val="28"/>
          <w:szCs w:val="28"/>
        </w:rPr>
        <w:t>- Пальчиковая гимнастика</w:t>
      </w:r>
      <w:r w:rsidRPr="00C21825">
        <w:rPr>
          <w:color w:val="111111"/>
          <w:sz w:val="28"/>
          <w:szCs w:val="28"/>
        </w:rPr>
        <w:t xml:space="preserve"> </w:t>
      </w:r>
      <w:r w:rsidR="00E22A00" w:rsidRPr="00E22A00">
        <w:rPr>
          <w:b/>
          <w:bCs/>
          <w:color w:val="000000"/>
          <w:sz w:val="28"/>
          <w:u w:val="single"/>
        </w:rPr>
        <w:t>Осенние листья.</w:t>
      </w:r>
    </w:p>
    <w:p w:rsidR="00E22A00" w:rsidRPr="00E22A00" w:rsidRDefault="00E22A00" w:rsidP="00E22A00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E22A00" w:rsidRPr="00E22A00" w:rsidRDefault="00E22A00" w:rsidP="00E22A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E22A00">
        <w:rPr>
          <w:rFonts w:ascii="Times New Roman" w:eastAsia="Times New Roman" w:hAnsi="Times New Roman" w:cs="Times New Roman"/>
          <w:color w:val="000000"/>
          <w:sz w:val="28"/>
          <w:szCs w:val="28"/>
        </w:rPr>
        <w:t>Раз, два, три, четыре, пять – </w:t>
      </w:r>
      <w:r w:rsidRPr="00E22A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(Сжимают и разжимают кулачки.)</w:t>
      </w:r>
    </w:p>
    <w:p w:rsidR="00E22A00" w:rsidRPr="00E22A00" w:rsidRDefault="00E22A00" w:rsidP="00E22A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E22A00">
        <w:rPr>
          <w:rFonts w:ascii="Times New Roman" w:eastAsia="Times New Roman" w:hAnsi="Times New Roman" w:cs="Times New Roman"/>
          <w:color w:val="000000"/>
          <w:sz w:val="28"/>
          <w:szCs w:val="28"/>
        </w:rPr>
        <w:t>Будем листья собирать.</w:t>
      </w:r>
    </w:p>
    <w:p w:rsidR="00E22A00" w:rsidRPr="00E22A00" w:rsidRDefault="00E22A00" w:rsidP="00E22A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E22A00">
        <w:rPr>
          <w:rFonts w:ascii="Times New Roman" w:eastAsia="Times New Roman" w:hAnsi="Times New Roman" w:cs="Times New Roman"/>
          <w:color w:val="000000"/>
          <w:sz w:val="28"/>
          <w:szCs w:val="28"/>
        </w:rPr>
        <w:t>Листья берёзы, (</w:t>
      </w:r>
      <w:r w:rsidRPr="00E22A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Загибают на каждую сточку по одному пальцу</w:t>
      </w:r>
      <w:r w:rsidRPr="00E22A00">
        <w:rPr>
          <w:rFonts w:ascii="Times New Roman" w:eastAsia="Times New Roman" w:hAnsi="Times New Roman" w:cs="Times New Roman"/>
          <w:color w:val="000000"/>
          <w:sz w:val="28"/>
          <w:szCs w:val="28"/>
        </w:rPr>
        <w:t>.)</w:t>
      </w:r>
    </w:p>
    <w:p w:rsidR="00E22A00" w:rsidRPr="00E22A00" w:rsidRDefault="00E22A00" w:rsidP="00E22A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E22A00">
        <w:rPr>
          <w:rFonts w:ascii="Times New Roman" w:eastAsia="Times New Roman" w:hAnsi="Times New Roman" w:cs="Times New Roman"/>
          <w:color w:val="000000"/>
          <w:sz w:val="28"/>
          <w:szCs w:val="28"/>
        </w:rPr>
        <w:t>Листья рябины,</w:t>
      </w:r>
    </w:p>
    <w:p w:rsidR="00E22A00" w:rsidRPr="00E22A00" w:rsidRDefault="00E22A00" w:rsidP="00E22A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E22A00">
        <w:rPr>
          <w:rFonts w:ascii="Times New Roman" w:eastAsia="Times New Roman" w:hAnsi="Times New Roman" w:cs="Times New Roman"/>
          <w:color w:val="000000"/>
          <w:sz w:val="28"/>
          <w:szCs w:val="28"/>
        </w:rPr>
        <w:t>Листики тополя,</w:t>
      </w:r>
    </w:p>
    <w:p w:rsidR="00E22A00" w:rsidRPr="00E22A00" w:rsidRDefault="00E22A00" w:rsidP="00E22A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E22A00">
        <w:rPr>
          <w:rFonts w:ascii="Times New Roman" w:eastAsia="Times New Roman" w:hAnsi="Times New Roman" w:cs="Times New Roman"/>
          <w:color w:val="000000"/>
          <w:sz w:val="28"/>
          <w:szCs w:val="28"/>
        </w:rPr>
        <w:t>Листья осины,</w:t>
      </w:r>
    </w:p>
    <w:p w:rsidR="00E22A00" w:rsidRPr="00E22A00" w:rsidRDefault="00E22A00" w:rsidP="00E22A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E22A00">
        <w:rPr>
          <w:rFonts w:ascii="Times New Roman" w:eastAsia="Times New Roman" w:hAnsi="Times New Roman" w:cs="Times New Roman"/>
          <w:color w:val="000000"/>
          <w:sz w:val="28"/>
          <w:szCs w:val="28"/>
        </w:rPr>
        <w:t>Листики дуба мы соберём,</w:t>
      </w:r>
    </w:p>
    <w:p w:rsidR="00E22A00" w:rsidRPr="00E22A00" w:rsidRDefault="00E22A00" w:rsidP="00E22A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E22A00">
        <w:rPr>
          <w:rFonts w:ascii="Times New Roman" w:eastAsia="Times New Roman" w:hAnsi="Times New Roman" w:cs="Times New Roman"/>
          <w:color w:val="000000"/>
          <w:sz w:val="28"/>
          <w:szCs w:val="28"/>
        </w:rPr>
        <w:t>Маме осенний букет отнесём. </w:t>
      </w:r>
      <w:r w:rsidRPr="00E22A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(Сжимают и разжимают кулачки.)</w:t>
      </w:r>
    </w:p>
    <w:p w:rsidR="00336F73" w:rsidRDefault="00336F73" w:rsidP="00E22A00">
      <w:pPr>
        <w:spacing w:before="235" w:after="235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4A38C7" w:rsidRPr="00E22A00" w:rsidRDefault="004A38C7" w:rsidP="00E22A00">
      <w:pPr>
        <w:spacing w:before="235" w:after="235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E22A0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lastRenderedPageBreak/>
        <w:t>II. Организационный момент.</w:t>
      </w:r>
    </w:p>
    <w:p w:rsidR="004A38C7" w:rsidRPr="00C21825" w:rsidRDefault="004A38C7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</w:t>
      </w:r>
      <w:r w:rsidRPr="00E22A0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Послушайте и постарайтесь выполнить мои инструкции правильно.</w:t>
      </w:r>
    </w:p>
    <w:p w:rsidR="00E22A00" w:rsidRDefault="00E22A00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Возьмите тетрадку в руки.</w:t>
      </w:r>
    </w:p>
    <w:p w:rsidR="004A38C7" w:rsidRDefault="004A38C7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Положите тетрадь на стол.</w:t>
      </w:r>
    </w:p>
    <w:p w:rsidR="004A38C7" w:rsidRPr="00C21825" w:rsidRDefault="004A38C7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Положите карандаш на тетрадь.</w:t>
      </w:r>
    </w:p>
    <w:p w:rsidR="004A38C7" w:rsidRPr="00C21825" w:rsidRDefault="004A38C7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Положите ручку под тетрадь.</w:t>
      </w:r>
    </w:p>
    <w:p w:rsidR="004A38C7" w:rsidRPr="00C21825" w:rsidRDefault="004A38C7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Положите ручку стол.</w:t>
      </w: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Почему не удалось выполнить последнее задание? Почему оно </w:t>
      </w:r>
      <w:proofErr w:type="gramStart"/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не выполнимо</w:t>
      </w:r>
      <w:proofErr w:type="gramEnd"/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? Дополните последнее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предложение каким-либо предлогом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, чтобы было возможно выполнить данное задание.</w:t>
      </w:r>
    </w:p>
    <w:p w:rsidR="00E22A00" w:rsidRDefault="00E22A00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4A38C7" w:rsidRPr="00C21825" w:rsidRDefault="00E22A00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22A0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Слайд </w:t>
      </w:r>
      <w:proofErr w:type="gramStart"/>
      <w:r w:rsidRPr="00E22A0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A38C7"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Что такое </w:t>
      </w:r>
      <w:r w:rsidR="004A38C7"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предлоги</w:t>
      </w:r>
      <w:r w:rsidR="004A38C7"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? Это маленькие слова, указывающие на пространственное положение </w:t>
      </w:r>
      <w:r w:rsidR="004A38C7"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предмета</w:t>
      </w:r>
      <w:r w:rsidR="004A38C7"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 Пишутся </w:t>
      </w:r>
      <w:r w:rsidR="004A38C7"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предлоги</w:t>
      </w:r>
      <w:r w:rsidR="004A38C7"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 с другими словами раздельно.</w:t>
      </w: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III. Сообщение темы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занятия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Сегодня мы будем проходить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ПРЕДЛОГИ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 Запишите се</w:t>
      </w:r>
      <w:r w:rsidR="00E22A00">
        <w:rPr>
          <w:rFonts w:ascii="Times New Roman" w:eastAsia="Times New Roman" w:hAnsi="Times New Roman" w:cs="Times New Roman"/>
          <w:color w:val="111111"/>
          <w:sz w:val="28"/>
          <w:szCs w:val="28"/>
        </w:rPr>
        <w:t>годняшнее число. Двадцать пятое октября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 Послушайте внимательно стихотворение и запишите все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предлоги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, которые вы услышали в нем.</w:t>
      </w:r>
      <w:r w:rsidR="00E22A0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E22A00" w:rsidRPr="00E22A0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Слайд 3</w:t>
      </w:r>
    </w:p>
    <w:p w:rsidR="00BD3A6F" w:rsidRPr="00C21825" w:rsidRDefault="00BD3A6F" w:rsidP="004A38C7">
      <w:pPr>
        <w:spacing w:after="0" w:line="240" w:lineRule="auto"/>
        <w:ind w:firstLine="36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C2182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 поле растёт ромашка.</w:t>
      </w:r>
    </w:p>
    <w:p w:rsidR="00BD3A6F" w:rsidRPr="00C21825" w:rsidRDefault="00BD3A6F" w:rsidP="004A38C7">
      <w:pPr>
        <w:spacing w:after="0" w:line="240" w:lineRule="auto"/>
        <w:ind w:firstLine="36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C2182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ПОД кустом сидит букашка.</w:t>
      </w:r>
    </w:p>
    <w:p w:rsidR="00BD3A6F" w:rsidRPr="00C21825" w:rsidRDefault="00BD3A6F" w:rsidP="004A38C7">
      <w:pPr>
        <w:spacing w:after="0" w:line="240" w:lineRule="auto"/>
        <w:ind w:firstLine="36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C2182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НАД кустом летает пташка. </w:t>
      </w:r>
    </w:p>
    <w:p w:rsidR="00BD3A6F" w:rsidRPr="00C21825" w:rsidRDefault="00BD3A6F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НА кусте висит рубашка.</w:t>
      </w:r>
    </w:p>
    <w:p w:rsidR="00BD3A6F" w:rsidRPr="00C21825" w:rsidRDefault="00BD3A6F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Ребята, какие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предлоги вы записали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4A38C7" w:rsidRPr="00C21825" w:rsidRDefault="004A38C7" w:rsidP="00781BF3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Проверка выполненного задания.</w:t>
      </w:r>
    </w:p>
    <w:p w:rsidR="004A38C7" w:rsidRPr="00C21825" w:rsidRDefault="00781BF3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Слайд 4-7. </w:t>
      </w:r>
      <w:r w:rsidR="004A38C7"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Логопед</w:t>
      </w:r>
      <w:proofErr w:type="gramStart"/>
      <w:r w:rsidR="004A38C7"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 :</w:t>
      </w:r>
      <w:proofErr w:type="gramEnd"/>
      <w:r w:rsidR="004A38C7"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Посмотрите внимательно на экран. Отвечайте полным </w:t>
      </w:r>
      <w:r w:rsidR="004A38C7"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предложением</w:t>
      </w:r>
      <w:r w:rsidR="004A38C7"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 Где стоит клетка?</w:t>
      </w: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(Клетка стоит на столе)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A38C7" w:rsidRPr="00C21825" w:rsidRDefault="004A38C7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Где находится птица?</w:t>
      </w:r>
    </w:p>
    <w:p w:rsidR="004A38C7" w:rsidRPr="00C21825" w:rsidRDefault="00781BF3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Где лежит мячик</w:t>
      </w:r>
      <w:r w:rsidR="004A38C7"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4A38C7" w:rsidRPr="00C21825" w:rsidRDefault="00781BF3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Где сидит ежик</w:t>
      </w:r>
      <w:r w:rsidR="004A38C7"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4A38C7" w:rsidRPr="00C21825" w:rsidRDefault="004A38C7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Где порхает бабочка?</w:t>
      </w: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-Какие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предлоги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 вы использовали в своих ответах?</w:t>
      </w:r>
    </w:p>
    <w:p w:rsidR="00781BF3" w:rsidRDefault="004A38C7" w:rsidP="00336F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Как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предлоги пишутся со словами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  <w:r w:rsidR="00781BF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:rsidR="00336F73" w:rsidRDefault="00336F73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336F73" w:rsidRDefault="00336F73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336F73" w:rsidRDefault="00336F73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4A38C7" w:rsidRPr="00781BF3" w:rsidRDefault="004A38C7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781BF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lastRenderedPageBreak/>
        <w:t>V. Развитие пространственного восприятия</w:t>
      </w: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Каждый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предлог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 можно зашифровать символами.</w:t>
      </w: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- Давайте посмотрим на условные обозначения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предлогов </w:t>
      </w:r>
      <w:r w:rsidRPr="00C218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(схемы)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A38C7" w:rsidRPr="00781BF3" w:rsidRDefault="00781BF3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781BF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СЛАЙД 8</w:t>
      </w: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На –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предмет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 находится на поверхности чего-либо.</w:t>
      </w: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Под –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предмет находится внизу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, под чем-либо.</w:t>
      </w: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В – положение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предмета внутри чего-либо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Над – положение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предмета над чем-либо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</w:p>
    <w:p w:rsidR="00781BF3" w:rsidRDefault="00781BF3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4A38C7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У вас на столах лежат схемы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предлогов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, используйте их для выполнения следующего задания. Внимание на экран.</w:t>
      </w:r>
    </w:p>
    <w:p w:rsidR="00781BF3" w:rsidRPr="00C21825" w:rsidRDefault="00781BF3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VI. Задание </w:t>
      </w:r>
      <w:r w:rsidRPr="00C218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«Расшифруй-ка»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 Вместо графической схемы необходимо вставить соответствующий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предлог</w:t>
      </w:r>
      <w:r w:rsidR="00781BF3">
        <w:rPr>
          <w:rFonts w:ascii="Times New Roman" w:eastAsia="Times New Roman" w:hAnsi="Times New Roman" w:cs="Times New Roman"/>
          <w:color w:val="111111"/>
          <w:sz w:val="28"/>
          <w:szCs w:val="28"/>
        </w:rPr>
        <w:t>. СЛАЙД 9-12</w:t>
      </w:r>
    </w:p>
    <w:p w:rsidR="004A38C7" w:rsidRPr="00C21825" w:rsidRDefault="004A38C7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VII. Физкультминутка.</w:t>
      </w: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Логопед</w:t>
      </w:r>
      <w:proofErr w:type="gramStart"/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 :</w:t>
      </w:r>
      <w:proofErr w:type="gramEnd"/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Я буду называть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предлоги и другие слова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 Если произнесу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предлог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разведите </w:t>
      </w:r>
      <w:r w:rsidRPr="00FE5EBC"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  <w:t>руки в стороны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 Услышав другие слова, плавно поднимите руки вверх, потянитесь.</w:t>
      </w:r>
    </w:p>
    <w:p w:rsidR="004A38C7" w:rsidRPr="00C21825" w:rsidRDefault="004A38C7" w:rsidP="00FE5EBC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E5EB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ПОД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ОГОНЬ, </w:t>
      </w:r>
      <w:r w:rsidRPr="00FE5EB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НА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, КОСТЁР, ВЕТЕР,</w:t>
      </w:r>
      <w:r w:rsidR="00FE5EB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FE5EB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НАД,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ДЕНЬ, </w:t>
      </w:r>
      <w:r w:rsidRPr="00FE5EB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ПОД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, КРЫЛО,</w:t>
      </w:r>
    </w:p>
    <w:p w:rsidR="004A38C7" w:rsidRPr="00C21825" w:rsidRDefault="00FE5EBC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ОСЕНЬ</w:t>
      </w:r>
      <w:r w:rsidR="004A38C7"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r w:rsidR="004A38C7" w:rsidRPr="00FE5EB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</w:t>
      </w:r>
      <w:r w:rsidR="004A38C7"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, ГНЕЗДО</w:t>
      </w:r>
      <w:r w:rsidR="004A38C7" w:rsidRPr="00FE5EB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, </w:t>
      </w:r>
      <w:proofErr w:type="gramStart"/>
      <w:r w:rsidR="004A38C7" w:rsidRPr="00FE5EB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НА</w:t>
      </w:r>
      <w:proofErr w:type="gramEnd"/>
      <w:r w:rsidR="004A38C7"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ЗАБОТА, </w:t>
      </w:r>
      <w:r w:rsidR="004A38C7" w:rsidRPr="00FE5EB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НАД</w:t>
      </w:r>
      <w:r w:rsidR="004A38C7"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A38C7" w:rsidRDefault="004A38C7" w:rsidP="00FE5EB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FE5EB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VIII.  Игровое упражнение с ромашкой </w:t>
      </w:r>
      <w:r w:rsidRPr="00FE5EBC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«Оторви лепесток»</w:t>
      </w:r>
      <w:r w:rsidRPr="00FE5EB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</w:t>
      </w:r>
    </w:p>
    <w:p w:rsidR="00FE5EBC" w:rsidRPr="00FE5EBC" w:rsidRDefault="00FE5EBC" w:rsidP="00FE5EB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4A38C7" w:rsidRPr="00C21825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На каждом из лепестков с обратной стороны написан один из изучаемых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предлогов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 Надо составить и записать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предложение с данным предлогом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A38C7" w:rsidRDefault="004A38C7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(Каждый записывает свое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предложение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Не забываем выделить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предлог на письме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="00336F7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gramStart"/>
      <w:r w:rsidR="00336F73">
        <w:rPr>
          <w:rFonts w:ascii="Times New Roman" w:eastAsia="Times New Roman" w:hAnsi="Times New Roman" w:cs="Times New Roman"/>
          <w:color w:val="111111"/>
          <w:sz w:val="28"/>
          <w:szCs w:val="28"/>
        </w:rPr>
        <w:t>Предлог обводится в прямоугольник.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  <w:proofErr w:type="gramEnd"/>
    </w:p>
    <w:p w:rsidR="00FE5EBC" w:rsidRPr="00C21825" w:rsidRDefault="00FE5EBC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4A38C7" w:rsidRPr="00336F73" w:rsidRDefault="00336F73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336F73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/>
        </w:rPr>
        <w:t>I</w:t>
      </w:r>
      <w:r w:rsidR="004A38C7" w:rsidRPr="00336F7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X. Задание </w:t>
      </w:r>
      <w:r w:rsidR="004A38C7" w:rsidRPr="00336F73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«Исправь ошибку»</w:t>
      </w:r>
      <w:r w:rsidR="004A38C7" w:rsidRPr="00336F7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 </w:t>
      </w:r>
      <w:r w:rsidR="004A38C7" w:rsidRPr="00336F73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>(работа с экраном)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 СЛАЙД 13-14</w:t>
      </w:r>
    </w:p>
    <w:p w:rsidR="004A38C7" w:rsidRPr="00C21825" w:rsidRDefault="004A38C7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Подокнами </w:t>
      </w:r>
      <w:r w:rsidR="00336F73">
        <w:rPr>
          <w:rFonts w:ascii="Times New Roman" w:eastAsia="Times New Roman" w:hAnsi="Times New Roman" w:cs="Times New Roman"/>
          <w:color w:val="111111"/>
          <w:sz w:val="28"/>
          <w:szCs w:val="28"/>
        </w:rPr>
        <w:t>дети разбили сад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A38C7" w:rsidRPr="00C21825" w:rsidRDefault="004A38C7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Настол</w:t>
      </w:r>
      <w:proofErr w:type="spellEnd"/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336F73">
        <w:rPr>
          <w:rFonts w:ascii="Times New Roman" w:eastAsia="Times New Roman" w:hAnsi="Times New Roman" w:cs="Times New Roman"/>
          <w:color w:val="111111"/>
          <w:sz w:val="28"/>
          <w:szCs w:val="28"/>
        </w:rPr>
        <w:t>девочка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поставила тарелку.</w:t>
      </w:r>
    </w:p>
    <w:p w:rsidR="004A38C7" w:rsidRDefault="00336F73" w:rsidP="004A38C7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Над домом летит самолет</w:t>
      </w:r>
      <w:r w:rsidR="004A38C7"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336F73" w:rsidRPr="00C21825" w:rsidRDefault="00336F73" w:rsidP="00336F73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Вшколу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идут дети.</w:t>
      </w:r>
    </w:p>
    <w:p w:rsidR="004A38C7" w:rsidRPr="00C21825" w:rsidRDefault="00336F73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36F7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X</w:t>
      </w:r>
      <w:r w:rsidR="004A38C7" w:rsidRPr="00336F7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 Подведение итогов</w:t>
      </w:r>
      <w:r w:rsidR="004A38C7"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="004A38C7"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занятия</w:t>
      </w:r>
      <w:r w:rsidR="004A38C7"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A38C7" w:rsidRDefault="004A38C7" w:rsidP="00336F73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С какими маленькими словами мы сегодня познакомились? Как они называются? Как пишутся 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предлоги в предложении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336F73" w:rsidRPr="00C21825" w:rsidRDefault="00336F73" w:rsidP="00336F7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336F7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_Ребята</w:t>
      </w:r>
      <w:proofErr w:type="spellEnd"/>
      <w:r w:rsidRPr="00336F7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, вам понравилось наше занятие?</w:t>
      </w:r>
      <w:r w:rsidRPr="00336F7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Молодцы ребята! Мне тоже понравилось наша работа. </w:t>
      </w:r>
      <w:r w:rsidRPr="00C218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Занятие окончено</w:t>
      </w:r>
      <w:r w:rsidRPr="00C2182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r w:rsidRPr="00336F7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До свидания.</w:t>
      </w:r>
    </w:p>
    <w:p w:rsidR="00336F73" w:rsidRDefault="00336F73" w:rsidP="00336F7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336F73" w:rsidRPr="00336F73" w:rsidRDefault="00336F73" w:rsidP="00336F73">
      <w:pPr>
        <w:spacing w:before="235" w:after="23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336F73" w:rsidRDefault="00336F73" w:rsidP="004A38C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DA5A01" w:rsidRPr="00C21825" w:rsidRDefault="00DA5A01">
      <w:pPr>
        <w:rPr>
          <w:rFonts w:ascii="Times New Roman" w:hAnsi="Times New Roman" w:cs="Times New Roman"/>
          <w:sz w:val="28"/>
          <w:szCs w:val="28"/>
        </w:rPr>
      </w:pPr>
    </w:p>
    <w:p w:rsidR="005048B1" w:rsidRPr="00C21825" w:rsidRDefault="005048B1">
      <w:pPr>
        <w:rPr>
          <w:rFonts w:ascii="Times New Roman" w:hAnsi="Times New Roman" w:cs="Times New Roman"/>
          <w:sz w:val="28"/>
          <w:szCs w:val="28"/>
        </w:rPr>
      </w:pPr>
    </w:p>
    <w:p w:rsidR="005048B1" w:rsidRPr="00C21825" w:rsidRDefault="005048B1">
      <w:pPr>
        <w:rPr>
          <w:rFonts w:ascii="Times New Roman" w:hAnsi="Times New Roman" w:cs="Times New Roman"/>
          <w:sz w:val="28"/>
          <w:szCs w:val="28"/>
        </w:rPr>
      </w:pPr>
    </w:p>
    <w:p w:rsidR="00C21825" w:rsidRDefault="00C21825">
      <w:pPr>
        <w:rPr>
          <w:rFonts w:ascii="Times New Roman" w:hAnsi="Times New Roman" w:cs="Times New Roman"/>
          <w:sz w:val="28"/>
          <w:szCs w:val="28"/>
        </w:rPr>
      </w:pPr>
    </w:p>
    <w:p w:rsidR="00781BF3" w:rsidRDefault="00781BF3">
      <w:pPr>
        <w:rPr>
          <w:rFonts w:ascii="Times New Roman" w:hAnsi="Times New Roman" w:cs="Times New Roman"/>
          <w:sz w:val="28"/>
          <w:szCs w:val="28"/>
        </w:rPr>
      </w:pPr>
    </w:p>
    <w:p w:rsidR="00781BF3" w:rsidRDefault="00781BF3">
      <w:pPr>
        <w:rPr>
          <w:rFonts w:ascii="Times New Roman" w:hAnsi="Times New Roman" w:cs="Times New Roman"/>
          <w:sz w:val="28"/>
          <w:szCs w:val="28"/>
        </w:rPr>
      </w:pPr>
    </w:p>
    <w:p w:rsidR="00781BF3" w:rsidRDefault="00781BF3">
      <w:pPr>
        <w:rPr>
          <w:rFonts w:ascii="Times New Roman" w:hAnsi="Times New Roman" w:cs="Times New Roman"/>
          <w:sz w:val="28"/>
          <w:szCs w:val="28"/>
        </w:rPr>
      </w:pPr>
    </w:p>
    <w:p w:rsidR="00C21825" w:rsidRDefault="00C21825">
      <w:pPr>
        <w:rPr>
          <w:rFonts w:ascii="Times New Roman" w:hAnsi="Times New Roman" w:cs="Times New Roman"/>
          <w:sz w:val="28"/>
          <w:szCs w:val="28"/>
        </w:rPr>
      </w:pPr>
    </w:p>
    <w:p w:rsidR="00C21825" w:rsidRDefault="00781BF3" w:rsidP="00781BF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81BF3">
        <w:rPr>
          <w:rFonts w:ascii="Times New Roman" w:hAnsi="Times New Roman" w:cs="Times New Roman"/>
          <w:b/>
          <w:sz w:val="32"/>
          <w:szCs w:val="32"/>
        </w:rPr>
        <w:t>Схема предлогов</w:t>
      </w:r>
    </w:p>
    <w:p w:rsidR="00781BF3" w:rsidRDefault="001A7994" w:rsidP="00781BF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7994">
        <w:rPr>
          <w:b/>
          <w:bCs/>
          <w:noProof/>
          <w:color w:val="199043"/>
          <w:sz w:val="28"/>
          <w:szCs w:val="28"/>
        </w:rPr>
        <w:pict>
          <v:oval id="_x0000_s1033" style="position:absolute;left:0;text-align:left;margin-left:410.1pt;margin-top:22.75pt;width:40.7pt;height:39.15pt;z-index:251664384"/>
        </w:pict>
      </w:r>
    </w:p>
    <w:p w:rsidR="00781BF3" w:rsidRPr="00781BF3" w:rsidRDefault="001A7994" w:rsidP="00781BF3">
      <w:pPr>
        <w:rPr>
          <w:rFonts w:ascii="Times New Roman" w:hAnsi="Times New Roman" w:cs="Times New Roman"/>
          <w:b/>
          <w:sz w:val="32"/>
          <w:szCs w:val="32"/>
        </w:rPr>
      </w:pPr>
      <w:r w:rsidRPr="001A7994">
        <w:rPr>
          <w:b/>
          <w:bCs/>
          <w:noProof/>
          <w:color w:val="199043"/>
          <w:sz w:val="28"/>
          <w:szCs w:val="28"/>
        </w:rPr>
        <w:pict>
          <v:oval id="_x0000_s1032" style="position:absolute;margin-left:137.45pt;margin-top:17.8pt;width:40.7pt;height:39.15pt;z-index:251663360">
            <v:textbox>
              <w:txbxContent>
                <w:p w:rsidR="00781BF3" w:rsidRDefault="00781BF3"/>
              </w:txbxContent>
            </v:textbox>
          </v:oval>
        </w:pict>
      </w:r>
      <w:r w:rsidR="00781BF3">
        <w:rPr>
          <w:rFonts w:ascii="Times New Roman" w:hAnsi="Times New Roman" w:cs="Times New Roman"/>
          <w:b/>
          <w:sz w:val="32"/>
          <w:szCs w:val="32"/>
        </w:rPr>
        <w:t xml:space="preserve">         В</w:t>
      </w:r>
      <w:proofErr w:type="gramStart"/>
      <w:r w:rsidR="00781BF3">
        <w:rPr>
          <w:rFonts w:ascii="Times New Roman" w:hAnsi="Times New Roman" w:cs="Times New Roman"/>
          <w:b/>
          <w:sz w:val="32"/>
          <w:szCs w:val="32"/>
        </w:rPr>
        <w:t xml:space="preserve">                         Н</w:t>
      </w:r>
      <w:proofErr w:type="gramEnd"/>
      <w:r w:rsidR="00781BF3">
        <w:rPr>
          <w:rFonts w:ascii="Times New Roman" w:hAnsi="Times New Roman" w:cs="Times New Roman"/>
          <w:b/>
          <w:sz w:val="32"/>
          <w:szCs w:val="32"/>
        </w:rPr>
        <w:t>а                      Под                       Над</w:t>
      </w:r>
    </w:p>
    <w:p w:rsidR="00781BF3" w:rsidRDefault="001A79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31" style="position:absolute;margin-left:28.4pt;margin-top:21.9pt;width:40.7pt;height:39.15pt;z-index:251662336">
            <v:textbox>
              <w:txbxContent>
                <w:p w:rsidR="00781BF3" w:rsidRDefault="00781BF3"/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margin-left:118.65pt;margin-top:25.8pt;width:82.95pt;height:71.2pt;z-index:251659264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0" style="position:absolute;margin-left:388.4pt;margin-top:10.45pt;width:82.95pt;height:71.2pt;z-index:251661312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margin-left:234.75pt;margin-top:4.95pt;width:82.95pt;height:71.2pt;z-index:251660288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margin-left:6.5pt;margin-top:4.95pt;width:82.95pt;height:71.2pt;z-index:251658240"/>
        </w:pict>
      </w:r>
    </w:p>
    <w:p w:rsidR="00C21825" w:rsidRPr="00C21825" w:rsidRDefault="00C21825">
      <w:pPr>
        <w:rPr>
          <w:rFonts w:ascii="Times New Roman" w:hAnsi="Times New Roman" w:cs="Times New Roman"/>
          <w:sz w:val="28"/>
          <w:szCs w:val="28"/>
        </w:rPr>
      </w:pPr>
    </w:p>
    <w:p w:rsidR="00781BF3" w:rsidRDefault="001A7994" w:rsidP="005048B1">
      <w:pPr>
        <w:pStyle w:val="1"/>
        <w:shd w:val="clear" w:color="auto" w:fill="FFFFFF"/>
        <w:spacing w:before="282" w:beforeAutospacing="0" w:after="141" w:afterAutospacing="0" w:line="407" w:lineRule="atLeast"/>
        <w:jc w:val="center"/>
        <w:rPr>
          <w:b w:val="0"/>
          <w:bCs w:val="0"/>
          <w:color w:val="199043"/>
          <w:sz w:val="28"/>
          <w:szCs w:val="28"/>
        </w:rPr>
      </w:pPr>
      <w:r>
        <w:rPr>
          <w:b w:val="0"/>
          <w:bCs w:val="0"/>
          <w:noProof/>
          <w:color w:val="199043"/>
          <w:sz w:val="28"/>
          <w:szCs w:val="28"/>
        </w:rPr>
        <w:pict>
          <v:oval id="_x0000_s1034" style="position:absolute;left:0;text-align:left;margin-left:256.15pt;margin-top:24.6pt;width:40.7pt;height:39.15pt;z-index:251665408">
            <v:textbox>
              <w:txbxContent>
                <w:p w:rsidR="00781BF3" w:rsidRDefault="00781BF3"/>
              </w:txbxContent>
            </v:textbox>
          </v:oval>
        </w:pict>
      </w:r>
    </w:p>
    <w:p w:rsidR="00781BF3" w:rsidRDefault="00781BF3" w:rsidP="005048B1">
      <w:pPr>
        <w:pStyle w:val="1"/>
        <w:shd w:val="clear" w:color="auto" w:fill="FFFFFF"/>
        <w:spacing w:before="282" w:beforeAutospacing="0" w:after="141" w:afterAutospacing="0" w:line="407" w:lineRule="atLeast"/>
        <w:jc w:val="center"/>
        <w:rPr>
          <w:b w:val="0"/>
          <w:bCs w:val="0"/>
          <w:color w:val="199043"/>
          <w:sz w:val="28"/>
          <w:szCs w:val="28"/>
        </w:rPr>
      </w:pPr>
    </w:p>
    <w:p w:rsidR="00781BF3" w:rsidRDefault="00781BF3" w:rsidP="005048B1">
      <w:pPr>
        <w:pStyle w:val="1"/>
        <w:shd w:val="clear" w:color="auto" w:fill="FFFFFF"/>
        <w:spacing w:before="282" w:beforeAutospacing="0" w:after="141" w:afterAutospacing="0" w:line="407" w:lineRule="atLeast"/>
        <w:jc w:val="center"/>
        <w:rPr>
          <w:b w:val="0"/>
          <w:bCs w:val="0"/>
          <w:color w:val="199043"/>
          <w:sz w:val="28"/>
          <w:szCs w:val="28"/>
        </w:rPr>
      </w:pPr>
    </w:p>
    <w:p w:rsidR="00781BF3" w:rsidRDefault="00781BF3" w:rsidP="00781BF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81BF3">
        <w:rPr>
          <w:rFonts w:ascii="Times New Roman" w:hAnsi="Times New Roman" w:cs="Times New Roman"/>
          <w:b/>
          <w:sz w:val="32"/>
          <w:szCs w:val="32"/>
        </w:rPr>
        <w:t>Схема предлогов</w:t>
      </w:r>
    </w:p>
    <w:p w:rsidR="00F85244" w:rsidRDefault="001A7994" w:rsidP="00F8524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pict>
          <v:oval id="_x0000_s1039" style="position:absolute;margin-left:398.1pt;margin-top:11.35pt;width:40.7pt;height:39.15pt;z-index:251670528">
            <v:textbox>
              <w:txbxContent>
                <w:p w:rsidR="00F85244" w:rsidRDefault="00F85244" w:rsidP="00F85244"/>
              </w:txbxContent>
            </v:textbox>
          </v:oval>
        </w:pict>
      </w:r>
      <w:r w:rsidRPr="001A7994">
        <w:rPr>
          <w:b/>
          <w:bCs/>
          <w:noProof/>
          <w:color w:val="199043"/>
          <w:sz w:val="28"/>
          <w:szCs w:val="28"/>
        </w:rPr>
        <w:pict>
          <v:oval id="_x0000_s1041" style="position:absolute;margin-left:125.7pt;margin-top:15.3pt;width:40.7pt;height:39.15pt;z-index:251672576">
            <v:textbox>
              <w:txbxContent>
                <w:p w:rsidR="00F85244" w:rsidRDefault="00F85244" w:rsidP="00F85244"/>
              </w:txbxContent>
            </v:textbox>
          </v:oval>
        </w:pict>
      </w:r>
      <w:r w:rsidR="00F85244">
        <w:rPr>
          <w:rFonts w:ascii="Times New Roman" w:hAnsi="Times New Roman" w:cs="Times New Roman"/>
          <w:b/>
          <w:sz w:val="32"/>
          <w:szCs w:val="32"/>
        </w:rPr>
        <w:t>В</w:t>
      </w:r>
      <w:proofErr w:type="gramStart"/>
      <w:r w:rsidR="00F85244">
        <w:rPr>
          <w:rFonts w:ascii="Times New Roman" w:hAnsi="Times New Roman" w:cs="Times New Roman"/>
          <w:b/>
          <w:sz w:val="32"/>
          <w:szCs w:val="32"/>
        </w:rPr>
        <w:t xml:space="preserve">                           Н</w:t>
      </w:r>
      <w:proofErr w:type="gramEnd"/>
      <w:r w:rsidR="00F85244">
        <w:rPr>
          <w:rFonts w:ascii="Times New Roman" w:hAnsi="Times New Roman" w:cs="Times New Roman"/>
          <w:b/>
          <w:sz w:val="32"/>
          <w:szCs w:val="32"/>
        </w:rPr>
        <w:t xml:space="preserve">а                            Под                        Над   </w:t>
      </w:r>
    </w:p>
    <w:p w:rsidR="00781BF3" w:rsidRDefault="001A7994" w:rsidP="005048B1">
      <w:pPr>
        <w:pStyle w:val="1"/>
        <w:shd w:val="clear" w:color="auto" w:fill="FFFFFF"/>
        <w:spacing w:before="282" w:beforeAutospacing="0" w:after="141" w:afterAutospacing="0" w:line="407" w:lineRule="atLeast"/>
        <w:jc w:val="center"/>
        <w:rPr>
          <w:b w:val="0"/>
          <w:bCs w:val="0"/>
          <w:color w:val="199043"/>
          <w:sz w:val="28"/>
          <w:szCs w:val="28"/>
        </w:rPr>
      </w:pPr>
      <w:r>
        <w:rPr>
          <w:b w:val="0"/>
          <w:bCs w:val="0"/>
          <w:noProof/>
          <w:color w:val="199043"/>
          <w:sz w:val="28"/>
          <w:szCs w:val="28"/>
        </w:rPr>
        <w:pict>
          <v:rect id="_x0000_s1036" style="position:absolute;left:0;text-align:left;margin-left:372.75pt;margin-top:27.95pt;width:82.95pt;height:71.2pt;z-index:251667456"/>
        </w:pict>
      </w:r>
      <w:r>
        <w:rPr>
          <w:b w:val="0"/>
          <w:bCs w:val="0"/>
          <w:noProof/>
          <w:color w:val="199043"/>
          <w:sz w:val="28"/>
          <w:szCs w:val="28"/>
        </w:rPr>
        <w:pict>
          <v:rect id="_x0000_s1037" style="position:absolute;left:0;text-align:left;margin-left:234.75pt;margin-top:19.35pt;width:82.95pt;height:71.2pt;z-index:251668480"/>
        </w:pict>
      </w:r>
      <w:r>
        <w:rPr>
          <w:b w:val="0"/>
          <w:bCs w:val="0"/>
          <w:noProof/>
          <w:color w:val="199043"/>
          <w:sz w:val="28"/>
          <w:szCs w:val="28"/>
        </w:rPr>
        <w:pict>
          <v:rect id="_x0000_s1038" style="position:absolute;left:0;text-align:left;margin-left:100.95pt;margin-top:23.3pt;width:82.95pt;height:71.2pt;z-index:251669504"/>
        </w:pict>
      </w:r>
      <w:r>
        <w:rPr>
          <w:b w:val="0"/>
          <w:bCs w:val="0"/>
          <w:noProof/>
          <w:color w:val="199043"/>
          <w:sz w:val="28"/>
          <w:szCs w:val="28"/>
        </w:rPr>
        <w:pict>
          <v:rect id="_x0000_s1035" style="position:absolute;left:0;text-align:left;margin-left:-43.8pt;margin-top:27.95pt;width:82.95pt;height:71.2pt;z-index:251666432"/>
        </w:pict>
      </w:r>
    </w:p>
    <w:p w:rsidR="00781BF3" w:rsidRDefault="001A7994" w:rsidP="005048B1">
      <w:pPr>
        <w:pStyle w:val="1"/>
        <w:shd w:val="clear" w:color="auto" w:fill="FFFFFF"/>
        <w:spacing w:before="282" w:beforeAutospacing="0" w:after="141" w:afterAutospacing="0" w:line="407" w:lineRule="atLeast"/>
        <w:jc w:val="center"/>
        <w:rPr>
          <w:b w:val="0"/>
          <w:bCs w:val="0"/>
          <w:color w:val="199043"/>
          <w:sz w:val="28"/>
          <w:szCs w:val="28"/>
        </w:rPr>
      </w:pPr>
      <w:r>
        <w:rPr>
          <w:b w:val="0"/>
          <w:bCs w:val="0"/>
          <w:noProof/>
          <w:color w:val="199043"/>
          <w:sz w:val="28"/>
          <w:szCs w:val="28"/>
        </w:rPr>
        <w:pict>
          <v:oval id="_x0000_s1042" style="position:absolute;left:0;text-align:left;margin-left:-23.45pt;margin-top:13.55pt;width:40.7pt;height:39.15pt;z-index:251673600">
            <v:textbox>
              <w:txbxContent>
                <w:p w:rsidR="00F85244" w:rsidRDefault="00F85244" w:rsidP="00F85244"/>
              </w:txbxContent>
            </v:textbox>
          </v:oval>
        </w:pict>
      </w:r>
    </w:p>
    <w:p w:rsidR="00781BF3" w:rsidRDefault="001A7994" w:rsidP="005048B1">
      <w:pPr>
        <w:pStyle w:val="1"/>
        <w:shd w:val="clear" w:color="auto" w:fill="FFFFFF"/>
        <w:spacing w:before="282" w:beforeAutospacing="0" w:after="141" w:afterAutospacing="0" w:line="407" w:lineRule="atLeast"/>
        <w:jc w:val="center"/>
        <w:rPr>
          <w:b w:val="0"/>
          <w:bCs w:val="0"/>
          <w:color w:val="199043"/>
          <w:sz w:val="28"/>
          <w:szCs w:val="28"/>
        </w:rPr>
      </w:pPr>
      <w:r>
        <w:rPr>
          <w:b w:val="0"/>
          <w:bCs w:val="0"/>
          <w:noProof/>
          <w:color w:val="199043"/>
          <w:sz w:val="28"/>
          <w:szCs w:val="28"/>
        </w:rPr>
        <w:pict>
          <v:oval id="_x0000_s1040" style="position:absolute;left:0;text-align:left;margin-left:250.7pt;margin-top:33.2pt;width:40.7pt;height:39.15pt;z-index:251671552">
            <v:textbox>
              <w:txbxContent>
                <w:p w:rsidR="00F85244" w:rsidRDefault="00F85244" w:rsidP="00F85244"/>
              </w:txbxContent>
            </v:textbox>
          </v:oval>
        </w:pict>
      </w:r>
    </w:p>
    <w:p w:rsidR="00781BF3" w:rsidRDefault="00781BF3" w:rsidP="005048B1">
      <w:pPr>
        <w:pStyle w:val="1"/>
        <w:shd w:val="clear" w:color="auto" w:fill="FFFFFF"/>
        <w:spacing w:before="282" w:beforeAutospacing="0" w:after="141" w:afterAutospacing="0" w:line="407" w:lineRule="atLeast"/>
        <w:jc w:val="center"/>
        <w:rPr>
          <w:b w:val="0"/>
          <w:bCs w:val="0"/>
          <w:color w:val="199043"/>
          <w:sz w:val="28"/>
          <w:szCs w:val="28"/>
        </w:rPr>
      </w:pPr>
    </w:p>
    <w:p w:rsidR="00781BF3" w:rsidRDefault="00781BF3" w:rsidP="00336F73">
      <w:pPr>
        <w:pStyle w:val="1"/>
        <w:shd w:val="clear" w:color="auto" w:fill="FFFFFF"/>
        <w:spacing w:before="282" w:beforeAutospacing="0" w:after="141" w:afterAutospacing="0" w:line="407" w:lineRule="atLeast"/>
        <w:rPr>
          <w:b w:val="0"/>
          <w:bCs w:val="0"/>
          <w:color w:val="199043"/>
          <w:sz w:val="28"/>
          <w:szCs w:val="28"/>
        </w:rPr>
      </w:pPr>
    </w:p>
    <w:sectPr w:rsidR="00781BF3" w:rsidSect="00336F73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13FD2"/>
    <w:multiLevelType w:val="multilevel"/>
    <w:tmpl w:val="37D42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642384"/>
    <w:multiLevelType w:val="multilevel"/>
    <w:tmpl w:val="93AA4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9744C5"/>
    <w:multiLevelType w:val="multilevel"/>
    <w:tmpl w:val="FB5A6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A75850"/>
    <w:multiLevelType w:val="multilevel"/>
    <w:tmpl w:val="7026E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3220DE"/>
    <w:multiLevelType w:val="multilevel"/>
    <w:tmpl w:val="19BEE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F2403F"/>
    <w:multiLevelType w:val="multilevel"/>
    <w:tmpl w:val="E6DC2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4A38C7"/>
    <w:rsid w:val="000929FA"/>
    <w:rsid w:val="00106186"/>
    <w:rsid w:val="00174D0C"/>
    <w:rsid w:val="001A7994"/>
    <w:rsid w:val="00336F73"/>
    <w:rsid w:val="004A38C7"/>
    <w:rsid w:val="005048B1"/>
    <w:rsid w:val="005D2E45"/>
    <w:rsid w:val="00781BF3"/>
    <w:rsid w:val="0085480B"/>
    <w:rsid w:val="00863A80"/>
    <w:rsid w:val="008708C2"/>
    <w:rsid w:val="008F4262"/>
    <w:rsid w:val="00912D3C"/>
    <w:rsid w:val="009B318A"/>
    <w:rsid w:val="00AA39DE"/>
    <w:rsid w:val="00BD3A6F"/>
    <w:rsid w:val="00BF5648"/>
    <w:rsid w:val="00C21825"/>
    <w:rsid w:val="00C26727"/>
    <w:rsid w:val="00DA5A01"/>
    <w:rsid w:val="00E05B86"/>
    <w:rsid w:val="00E22A00"/>
    <w:rsid w:val="00E92502"/>
    <w:rsid w:val="00E9677D"/>
    <w:rsid w:val="00F85244"/>
    <w:rsid w:val="00FE5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A01"/>
  </w:style>
  <w:style w:type="paragraph" w:styleId="1">
    <w:name w:val="heading 1"/>
    <w:basedOn w:val="a"/>
    <w:link w:val="10"/>
    <w:uiPriority w:val="9"/>
    <w:qFormat/>
    <w:rsid w:val="004A38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A38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48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38C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4A38C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line">
    <w:name w:val="headline"/>
    <w:basedOn w:val="a"/>
    <w:rsid w:val="004A3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4A3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A38C7"/>
    <w:rPr>
      <w:b/>
      <w:bCs/>
    </w:rPr>
  </w:style>
  <w:style w:type="character" w:styleId="a5">
    <w:name w:val="Hyperlink"/>
    <w:basedOn w:val="a0"/>
    <w:uiPriority w:val="99"/>
    <w:semiHidden/>
    <w:unhideWhenUsed/>
    <w:rsid w:val="004A38C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A3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38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5048B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Emphasis"/>
    <w:basedOn w:val="a0"/>
    <w:uiPriority w:val="20"/>
    <w:qFormat/>
    <w:rsid w:val="005048B1"/>
    <w:rPr>
      <w:i/>
      <w:iCs/>
    </w:rPr>
  </w:style>
  <w:style w:type="paragraph" w:customStyle="1" w:styleId="text-right">
    <w:name w:val="text-right"/>
    <w:basedOn w:val="a"/>
    <w:rsid w:val="00504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C21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21825"/>
  </w:style>
  <w:style w:type="paragraph" w:customStyle="1" w:styleId="c5">
    <w:name w:val="c5"/>
    <w:basedOn w:val="a"/>
    <w:rsid w:val="00E22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E22A00"/>
  </w:style>
  <w:style w:type="paragraph" w:customStyle="1" w:styleId="c0">
    <w:name w:val="c0"/>
    <w:basedOn w:val="a"/>
    <w:rsid w:val="00E22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E05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E05B86"/>
  </w:style>
  <w:style w:type="character" w:customStyle="1" w:styleId="c8">
    <w:name w:val="c8"/>
    <w:basedOn w:val="a0"/>
    <w:rsid w:val="00E05B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7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2656">
          <w:marLeft w:val="-235"/>
          <w:marRight w:val="-2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4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Логопед</dc:creator>
  <cp:keywords/>
  <dc:description/>
  <cp:lastModifiedBy>Логопед</cp:lastModifiedBy>
  <cp:revision>11</cp:revision>
  <cp:lastPrinted>2024-10-25T02:48:00Z</cp:lastPrinted>
  <dcterms:created xsi:type="dcterms:W3CDTF">2024-10-24T02:14:00Z</dcterms:created>
  <dcterms:modified xsi:type="dcterms:W3CDTF">2025-05-13T05:34:00Z</dcterms:modified>
</cp:coreProperties>
</file>